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7BA1" w14:textId="77777777" w:rsidR="003A2312" w:rsidRDefault="00867BD2">
      <w:pPr>
        <w:pStyle w:val="Heading1"/>
        <w:spacing w:before="211"/>
        <w:ind w:right="280" w:firstLine="57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0D7CC9" wp14:editId="0D5A6EE4">
            <wp:simplePos x="0" y="0"/>
            <wp:positionH relativeFrom="page">
              <wp:posOffset>886205</wp:posOffset>
            </wp:positionH>
            <wp:positionV relativeFrom="paragraph">
              <wp:posOffset>1181</wp:posOffset>
            </wp:positionV>
            <wp:extent cx="1804924" cy="876134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924" cy="87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Design,</w:t>
      </w:r>
      <w:r>
        <w:rPr>
          <w:spacing w:val="-10"/>
        </w:rPr>
        <w:t xml:space="preserve"> </w:t>
      </w:r>
      <w:r>
        <w:t>Construction,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Trades</w:t>
      </w:r>
      <w:r>
        <w:rPr>
          <w:spacing w:val="-9"/>
        </w:rPr>
        <w:t xml:space="preserve"> </w:t>
      </w:r>
      <w:r>
        <w:t>Department</w:t>
      </w:r>
    </w:p>
    <w:p w14:paraId="210D7BA2" w14:textId="77777777" w:rsidR="003A2312" w:rsidRDefault="00867BD2">
      <w:pPr>
        <w:spacing w:line="341" w:lineRule="exact"/>
        <w:ind w:left="5027"/>
        <w:rPr>
          <w:b/>
          <w:sz w:val="28"/>
        </w:rPr>
      </w:pPr>
      <w:r>
        <w:rPr>
          <w:b/>
          <w:sz w:val="28"/>
        </w:rPr>
        <w:t>Skilled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Trades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210D7BA3" w14:textId="77777777" w:rsidR="003A2312" w:rsidRDefault="003A2312">
      <w:pPr>
        <w:pStyle w:val="BodyText"/>
        <w:spacing w:before="294"/>
        <w:ind w:left="0"/>
        <w:rPr>
          <w:b/>
          <w:sz w:val="28"/>
        </w:rPr>
      </w:pPr>
    </w:p>
    <w:p w14:paraId="210D7BA4" w14:textId="77777777" w:rsidR="003A2312" w:rsidRDefault="00867BD2">
      <w:pPr>
        <w:ind w:left="359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NUMBER: SKTR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1110</w:t>
      </w:r>
    </w:p>
    <w:p w14:paraId="210D7BA5" w14:textId="77777777" w:rsidR="003A2312" w:rsidRDefault="003A2312">
      <w:pPr>
        <w:pStyle w:val="BodyText"/>
        <w:ind w:left="0"/>
        <w:rPr>
          <w:b/>
        </w:rPr>
      </w:pPr>
    </w:p>
    <w:p w14:paraId="210D7BA6" w14:textId="77777777" w:rsidR="003A2312" w:rsidRDefault="00867BD2">
      <w:pPr>
        <w:spacing w:before="1"/>
        <w:ind w:left="3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Electrical:</w:t>
      </w:r>
      <w:r>
        <w:rPr>
          <w:b/>
          <w:spacing w:val="-2"/>
          <w:sz w:val="24"/>
        </w:rPr>
        <w:t xml:space="preserve"> Fundamentals</w:t>
      </w:r>
    </w:p>
    <w:p w14:paraId="210D7BA7" w14:textId="77777777" w:rsidR="003A2312" w:rsidRDefault="00867BD2">
      <w:pPr>
        <w:tabs>
          <w:tab w:val="left" w:pos="1800"/>
          <w:tab w:val="left" w:pos="4680"/>
          <w:tab w:val="left" w:pos="5400"/>
        </w:tabs>
        <w:spacing w:before="292" w:line="480" w:lineRule="auto"/>
        <w:ind w:left="360" w:right="1487"/>
        <w:rPr>
          <w:b/>
          <w:sz w:val="24"/>
        </w:rPr>
      </w:pPr>
      <w:r>
        <w:rPr>
          <w:b/>
          <w:sz w:val="24"/>
        </w:rPr>
        <w:t>INSTRUCTOR: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George Richards, PhD</w:t>
      </w:r>
      <w:r>
        <w:rPr>
          <w:b/>
          <w:sz w:val="24"/>
        </w:rPr>
        <w:tab/>
        <w:t xml:space="preserve">CONTACT: </w:t>
      </w:r>
      <w:hyperlink r:id="rId9">
        <w:r>
          <w:rPr>
            <w:b/>
            <w:sz w:val="24"/>
          </w:rPr>
          <w:t>grichard@cscc.edu</w:t>
        </w:r>
      </w:hyperlink>
      <w:r>
        <w:rPr>
          <w:b/>
          <w:sz w:val="24"/>
        </w:rPr>
        <w:t xml:space="preserve"> CREDITS: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  <w:t>CLASS HOURS PER WEEK: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z w:val="24"/>
        </w:rPr>
        <w:tab/>
      </w:r>
      <w:r>
        <w:rPr>
          <w:b/>
          <w:sz w:val="24"/>
        </w:rPr>
        <w:tab/>
        <w:t>PREREQUISITES: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MATH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1024</w:t>
      </w:r>
    </w:p>
    <w:p w14:paraId="210D7BA8" w14:textId="77777777" w:rsidR="003A2312" w:rsidRDefault="00867BD2">
      <w:pPr>
        <w:spacing w:before="1"/>
        <w:ind w:left="360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210D7BA9" w14:textId="77777777" w:rsidR="003A2312" w:rsidRDefault="00867BD2">
      <w:pPr>
        <w:pStyle w:val="BodyText"/>
        <w:ind w:left="360" w:right="280"/>
      </w:pPr>
      <w:r>
        <w:t>This course introduces the learner to the electrical profession, basic electrical theory and circuits, standard electrical safety, installation tools, electrical formulas, selection of proper wiring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installation.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wiring methods, wiring devices and their installation.</w:t>
      </w:r>
      <w:r>
        <w:rPr>
          <w:spacing w:val="40"/>
        </w:rPr>
        <w:t xml:space="preserve"> </w:t>
      </w:r>
      <w:r>
        <w:t xml:space="preserve">This course will cover essential electrical test </w:t>
      </w:r>
      <w:r>
        <w:rPr>
          <w:spacing w:val="-2"/>
        </w:rPr>
        <w:t>equipment.</w:t>
      </w:r>
    </w:p>
    <w:p w14:paraId="210D7BAA" w14:textId="77777777" w:rsidR="003A2312" w:rsidRDefault="003A2312">
      <w:pPr>
        <w:pStyle w:val="BodyText"/>
        <w:ind w:left="0"/>
      </w:pPr>
    </w:p>
    <w:p w14:paraId="210D7BAB" w14:textId="77777777" w:rsidR="003A2312" w:rsidRDefault="00867BD2">
      <w:pPr>
        <w:pStyle w:val="Heading2"/>
      </w:pPr>
      <w:r>
        <w:t>COURSE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210D7BAC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course,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210D7BAD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three major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Atom.</w:t>
      </w:r>
    </w:p>
    <w:p w14:paraId="210D7BAE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Conductors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Insulators</w:t>
      </w:r>
    </w:p>
    <w:p w14:paraId="210D7BAF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Series</w:t>
      </w:r>
      <w:r>
        <w:rPr>
          <w:spacing w:val="-4"/>
          <w:sz w:val="24"/>
        </w:rPr>
        <w:t xml:space="preserve"> </w:t>
      </w:r>
      <w:r>
        <w:rPr>
          <w:sz w:val="24"/>
        </w:rPr>
        <w:t>Circuits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Volts,</w:t>
      </w:r>
      <w:r>
        <w:rPr>
          <w:spacing w:val="-2"/>
          <w:sz w:val="24"/>
        </w:rPr>
        <w:t xml:space="preserve"> </w:t>
      </w:r>
      <w:r>
        <w:rPr>
          <w:sz w:val="24"/>
        </w:rPr>
        <w:t>Amps,</w:t>
      </w:r>
      <w:r>
        <w:rPr>
          <w:spacing w:val="-4"/>
          <w:sz w:val="24"/>
        </w:rPr>
        <w:t xml:space="preserve"> </w:t>
      </w:r>
      <w:r>
        <w:rPr>
          <w:sz w:val="24"/>
        </w:rPr>
        <w:t>Ohms,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Power.</w:t>
      </w:r>
    </w:p>
    <w:p w14:paraId="210D7BB0" w14:textId="77777777" w:rsidR="003A2312" w:rsidRDefault="00867BD2">
      <w:pPr>
        <w:pStyle w:val="ListParagraph"/>
        <w:numPr>
          <w:ilvl w:val="0"/>
          <w:numId w:val="1"/>
        </w:numPr>
        <w:tabs>
          <w:tab w:val="left" w:pos="720"/>
        </w:tabs>
        <w:ind w:right="925"/>
        <w:rPr>
          <w:sz w:val="24"/>
        </w:rPr>
      </w:pP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combination</w:t>
      </w:r>
      <w:r>
        <w:rPr>
          <w:spacing w:val="-4"/>
          <w:sz w:val="24"/>
        </w:rPr>
        <w:t xml:space="preserve"> </w:t>
      </w:r>
      <w:r>
        <w:rPr>
          <w:sz w:val="24"/>
        </w:rPr>
        <w:t>Circuit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solving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Parallel</w:t>
      </w:r>
      <w:r>
        <w:rPr>
          <w:spacing w:val="-3"/>
          <w:sz w:val="24"/>
        </w:rPr>
        <w:t xml:space="preserve"> </w:t>
      </w:r>
      <w:r>
        <w:rPr>
          <w:sz w:val="24"/>
        </w:rPr>
        <w:t>portions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 Combination Circuit.</w:t>
      </w:r>
    </w:p>
    <w:p w14:paraId="210D7BB1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conductors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applying</w:t>
      </w:r>
      <w:r>
        <w:rPr>
          <w:spacing w:val="-2"/>
          <w:sz w:val="24"/>
        </w:rPr>
        <w:t xml:space="preserve"> </w:t>
      </w:r>
      <w:r>
        <w:rPr>
          <w:sz w:val="24"/>
        </w:rPr>
        <w:t>correction</w:t>
      </w:r>
      <w:r>
        <w:rPr>
          <w:spacing w:val="-2"/>
          <w:sz w:val="24"/>
        </w:rPr>
        <w:t xml:space="preserve"> factors.</w:t>
      </w:r>
    </w:p>
    <w:p w14:paraId="210D7BB2" w14:textId="77777777" w:rsidR="003A2312" w:rsidRDefault="003A2312">
      <w:pPr>
        <w:pStyle w:val="BodyText"/>
        <w:ind w:left="0"/>
      </w:pPr>
    </w:p>
    <w:p w14:paraId="210D7BB3" w14:textId="77777777" w:rsidR="003A2312" w:rsidRDefault="00867BD2">
      <w:pPr>
        <w:pStyle w:val="Heading2"/>
      </w:pP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210D7BB4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skilled</w:t>
      </w:r>
      <w:r>
        <w:rPr>
          <w:spacing w:val="-3"/>
          <w:sz w:val="24"/>
        </w:rPr>
        <w:t xml:space="preserve"> </w:t>
      </w:r>
      <w:r>
        <w:rPr>
          <w:sz w:val="24"/>
        </w:rPr>
        <w:t>trades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industry</w:t>
      </w:r>
    </w:p>
    <w:p w14:paraId="210D7BB5" w14:textId="77777777" w:rsidR="003A2312" w:rsidRDefault="00867BD2">
      <w:pPr>
        <w:pStyle w:val="ListParagraph"/>
        <w:numPr>
          <w:ilvl w:val="0"/>
          <w:numId w:val="1"/>
        </w:numPr>
        <w:tabs>
          <w:tab w:val="left" w:pos="720"/>
        </w:tabs>
        <w:ind w:right="482"/>
        <w:rPr>
          <w:sz w:val="24"/>
        </w:rPr>
      </w:pPr>
      <w:r>
        <w:rPr>
          <w:sz w:val="24"/>
        </w:rPr>
        <w:t>Discriminate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interrelates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trades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 overall scope of a construction project</w:t>
      </w:r>
    </w:p>
    <w:p w14:paraId="210D7BB6" w14:textId="77777777" w:rsidR="003A2312" w:rsidRDefault="00867BD2">
      <w:pPr>
        <w:pStyle w:val="ListParagraph"/>
        <w:numPr>
          <w:ilvl w:val="0"/>
          <w:numId w:val="1"/>
        </w:numPr>
        <w:tabs>
          <w:tab w:val="left" w:pos="720"/>
        </w:tabs>
        <w:ind w:right="250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underlying</w:t>
      </w:r>
      <w:r>
        <w:rPr>
          <w:spacing w:val="-3"/>
          <w:sz w:val="24"/>
        </w:rPr>
        <w:t xml:space="preserve"> </w:t>
      </w:r>
      <w:r>
        <w:rPr>
          <w:sz w:val="24"/>
        </w:rPr>
        <w:t>theories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have </w:t>
      </w:r>
      <w:r>
        <w:rPr>
          <w:spacing w:val="-2"/>
          <w:sz w:val="24"/>
        </w:rPr>
        <w:t>chosen</w:t>
      </w:r>
    </w:p>
    <w:p w14:paraId="210D7BB7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Read,</w:t>
      </w:r>
      <w:r>
        <w:rPr>
          <w:spacing w:val="-3"/>
          <w:sz w:val="24"/>
        </w:rPr>
        <w:t xml:space="preserve"> </w:t>
      </w:r>
      <w:r>
        <w:rPr>
          <w:sz w:val="24"/>
        </w:rPr>
        <w:t>interpret,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drawings.</w:t>
      </w:r>
    </w:p>
    <w:p w14:paraId="210D7BB8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industry-specific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codes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210D7BB9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activities</w:t>
      </w:r>
    </w:p>
    <w:p w14:paraId="210D7BBA" w14:textId="77777777" w:rsidR="003A2312" w:rsidRDefault="00867BD2">
      <w:pPr>
        <w:pStyle w:val="Heading2"/>
        <w:spacing w:before="280"/>
      </w:pPr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LEARNING</w:t>
      </w:r>
    </w:p>
    <w:p w14:paraId="210D7BBB" w14:textId="77777777" w:rsidR="003A2312" w:rsidRDefault="00867BD2">
      <w:pPr>
        <w:pStyle w:val="BodyText"/>
        <w:ind w:left="360" w:right="280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Institutional Learning Goals (ILG) identified below:</w:t>
      </w:r>
    </w:p>
    <w:p w14:paraId="210D7BBC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210D7BBD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 xml:space="preserve">Ethical </w:t>
      </w:r>
      <w:r>
        <w:rPr>
          <w:spacing w:val="-2"/>
          <w:sz w:val="24"/>
        </w:rPr>
        <w:t>Reasoning</w:t>
      </w:r>
    </w:p>
    <w:p w14:paraId="210D7BBE" w14:textId="77777777" w:rsidR="003A2312" w:rsidRDefault="003A2312">
      <w:pPr>
        <w:pStyle w:val="ListParagraph"/>
        <w:rPr>
          <w:sz w:val="24"/>
        </w:rPr>
        <w:sectPr w:rsidR="003A2312">
          <w:type w:val="continuous"/>
          <w:pgSz w:w="12240" w:h="15840"/>
          <w:pgMar w:top="940" w:right="1440" w:bottom="280" w:left="1080" w:header="720" w:footer="720" w:gutter="0"/>
          <w:cols w:space="720"/>
        </w:sectPr>
      </w:pPr>
    </w:p>
    <w:p w14:paraId="210D7BBF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spacing w:before="72"/>
        <w:ind w:left="719" w:hanging="359"/>
        <w:rPr>
          <w:sz w:val="24"/>
        </w:rPr>
      </w:pPr>
      <w:r>
        <w:rPr>
          <w:sz w:val="24"/>
        </w:rPr>
        <w:lastRenderedPageBreak/>
        <w:t>Quantitative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210D7BC0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210D7BC1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Technological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10D7BC2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Communication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10D7BC3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Cultural </w:t>
      </w:r>
      <w:r>
        <w:rPr>
          <w:spacing w:val="-2"/>
          <w:sz w:val="24"/>
        </w:rPr>
        <w:t>Awareness</w:t>
      </w:r>
    </w:p>
    <w:p w14:paraId="210D7BC4" w14:textId="77777777" w:rsidR="003A2312" w:rsidRDefault="00867BD2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Life </w:t>
      </w:r>
      <w:r>
        <w:rPr>
          <w:spacing w:val="-2"/>
          <w:sz w:val="24"/>
        </w:rPr>
        <w:t>Skills</w:t>
      </w:r>
    </w:p>
    <w:p w14:paraId="210D7BC5" w14:textId="77777777" w:rsidR="003A2312" w:rsidRDefault="003A2312">
      <w:pPr>
        <w:pStyle w:val="BodyText"/>
        <w:ind w:left="0"/>
      </w:pPr>
    </w:p>
    <w:p w14:paraId="210D7BC6" w14:textId="77777777" w:rsidR="003A2312" w:rsidRDefault="00867BD2">
      <w:pPr>
        <w:pStyle w:val="BodyText"/>
        <w:ind w:left="360"/>
      </w:pPr>
      <w:r>
        <w:t>In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4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210D7BC7" w14:textId="77777777" w:rsidR="003A2312" w:rsidRDefault="00867BD2">
      <w:pPr>
        <w:pStyle w:val="Heading2"/>
        <w:spacing w:before="292"/>
      </w:pPr>
      <w:r>
        <w:t>COURSE</w:t>
      </w:r>
      <w:r>
        <w:rPr>
          <w:spacing w:val="-1"/>
        </w:rPr>
        <w:t xml:space="preserve"> </w:t>
      </w:r>
      <w:r>
        <w:t>MATERIALS REQUIRED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INSTRUCTOR</w:t>
      </w:r>
    </w:p>
    <w:p w14:paraId="210D7BC8" w14:textId="77777777" w:rsidR="003A2312" w:rsidRDefault="00867BD2">
      <w:pPr>
        <w:pStyle w:val="BodyText"/>
        <w:spacing w:before="1"/>
        <w:ind w:left="360" w:right="259"/>
      </w:pPr>
      <w:r>
        <w:t>White</w:t>
      </w:r>
      <w:r>
        <w:rPr>
          <w:spacing w:val="-3"/>
        </w:rPr>
        <w:t xml:space="preserve"> </w:t>
      </w:r>
      <w:r>
        <w:t>Board;</w:t>
      </w:r>
      <w:r>
        <w:rPr>
          <w:spacing w:val="-3"/>
        </w:rPr>
        <w:t xml:space="preserve"> </w:t>
      </w:r>
      <w:r>
        <w:t>PC</w:t>
      </w:r>
      <w:r>
        <w:rPr>
          <w:spacing w:val="-4"/>
        </w:rPr>
        <w:t xml:space="preserve"> </w:t>
      </w:r>
      <w:r>
        <w:t>Terminal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Projection</w:t>
      </w:r>
      <w:r>
        <w:rPr>
          <w:spacing w:val="-4"/>
        </w:rPr>
        <w:t xml:space="preserve"> </w:t>
      </w:r>
      <w:r>
        <w:t>Capability;</w:t>
      </w:r>
      <w:r>
        <w:rPr>
          <w:spacing w:val="-5"/>
        </w:rPr>
        <w:t xml:space="preserve"> </w:t>
      </w:r>
      <w:r>
        <w:t>Demonstration</w:t>
      </w:r>
      <w:r>
        <w:rPr>
          <w:spacing w:val="-4"/>
        </w:rPr>
        <w:t xml:space="preserve"> </w:t>
      </w:r>
      <w:r>
        <w:t>Tools, Electrical Materials, and Electrical Test Equipment.</w:t>
      </w:r>
    </w:p>
    <w:p w14:paraId="210D7BC9" w14:textId="77777777" w:rsidR="003A2312" w:rsidRDefault="00867BD2">
      <w:pPr>
        <w:pStyle w:val="Heading2"/>
        <w:spacing w:before="292" w:line="279" w:lineRule="exact"/>
      </w:pPr>
      <w:r>
        <w:t>TEXTBOOK(S),</w:t>
      </w:r>
      <w:r>
        <w:rPr>
          <w:spacing w:val="-3"/>
        </w:rPr>
        <w:t xml:space="preserve"> </w:t>
      </w:r>
      <w:r>
        <w:t>MANUALS,</w:t>
      </w:r>
      <w:r>
        <w:rPr>
          <w:spacing w:val="-2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210D7BCA" w14:textId="77777777" w:rsidR="003A2312" w:rsidRDefault="00867BD2">
      <w:pPr>
        <w:spacing w:before="13" w:line="208" w:lineRule="auto"/>
        <w:ind w:left="360" w:right="13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Delmar’s</w:t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rFonts w:ascii="Times New Roman" w:hAnsi="Times New Roman"/>
          <w:u w:val="single"/>
        </w:rPr>
        <w:t>Standard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rFonts w:ascii="Times New Roman" w:hAnsi="Times New Roman"/>
          <w:u w:val="single"/>
        </w:rPr>
        <w:t>Textbook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rFonts w:ascii="Times New Roman" w:hAnsi="Times New Roman"/>
          <w:u w:val="single"/>
        </w:rPr>
        <w:t>of</w:t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rFonts w:ascii="Times New Roman" w:hAnsi="Times New Roman"/>
          <w:u w:val="single"/>
        </w:rPr>
        <w:t>Electricity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Stephen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Herman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Derek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Vigstol,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Edition,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Cengage, </w:t>
      </w:r>
      <w:r>
        <w:rPr>
          <w:rFonts w:ascii="Times New Roman" w:hAnsi="Times New Roman"/>
          <w:spacing w:val="-2"/>
        </w:rPr>
        <w:t>ISBN-13-9780-3579-33855</w:t>
      </w:r>
    </w:p>
    <w:p w14:paraId="210D7BCB" w14:textId="77777777" w:rsidR="003A2312" w:rsidRDefault="00867BD2">
      <w:pPr>
        <w:pStyle w:val="Heading2"/>
        <w:spacing w:before="221"/>
      </w:pPr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210D7BCC" w14:textId="77777777" w:rsidR="003A2312" w:rsidRDefault="00867BD2">
      <w:pPr>
        <w:pStyle w:val="BodyText"/>
        <w:ind w:left="360"/>
      </w:pPr>
      <w:r>
        <w:t>Lecture,</w:t>
      </w:r>
      <w:r>
        <w:rPr>
          <w:spacing w:val="-5"/>
        </w:rPr>
        <w:t xml:space="preserve"> </w:t>
      </w:r>
      <w:r>
        <w:t>Demonstration,</w:t>
      </w:r>
      <w:r>
        <w:rPr>
          <w:spacing w:val="-4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Exercise,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rPr>
          <w:spacing w:val="-2"/>
        </w:rPr>
        <w:t>Projects</w:t>
      </w:r>
    </w:p>
    <w:p w14:paraId="210D7BCD" w14:textId="77777777" w:rsidR="003A2312" w:rsidRDefault="003A2312">
      <w:pPr>
        <w:pStyle w:val="BodyText"/>
        <w:spacing w:before="1"/>
        <w:ind w:left="0"/>
      </w:pPr>
    </w:p>
    <w:p w14:paraId="210D7BCE" w14:textId="77777777" w:rsidR="003A2312" w:rsidRDefault="00867BD2">
      <w:pPr>
        <w:pStyle w:val="Heading2"/>
      </w:pP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210D7BCF" w14:textId="77777777" w:rsidR="003A2312" w:rsidRDefault="00867BD2">
      <w:pPr>
        <w:pStyle w:val="BodyText"/>
        <w:tabs>
          <w:tab w:val="left" w:leader="dot" w:pos="3240"/>
        </w:tabs>
        <w:ind w:left="360" w:right="6064"/>
      </w:pPr>
      <w:r>
        <w:rPr>
          <w:spacing w:val="-2"/>
        </w:rPr>
        <w:t>Attendance</w:t>
      </w:r>
      <w:r>
        <w:tab/>
      </w:r>
      <w:r>
        <w:rPr>
          <w:spacing w:val="-4"/>
        </w:rPr>
        <w:t xml:space="preserve">10% </w:t>
      </w:r>
      <w:r>
        <w:t>Homework</w:t>
      </w:r>
      <w:r>
        <w:rPr>
          <w:spacing w:val="-2"/>
        </w:rPr>
        <w:t xml:space="preserve"> Assignments</w:t>
      </w:r>
      <w:r>
        <w:tab/>
      </w:r>
      <w:r>
        <w:rPr>
          <w:spacing w:val="-5"/>
        </w:rPr>
        <w:t>10%</w:t>
      </w:r>
    </w:p>
    <w:p w14:paraId="210D7BD0" w14:textId="77777777" w:rsidR="003A2312" w:rsidRDefault="00867BD2">
      <w:pPr>
        <w:pStyle w:val="BodyText"/>
        <w:tabs>
          <w:tab w:val="left" w:leader="dot" w:pos="3240"/>
        </w:tabs>
        <w:ind w:left="360"/>
      </w:pPr>
      <w:r>
        <w:t>Lab</w:t>
      </w:r>
      <w:r>
        <w:rPr>
          <w:spacing w:val="-5"/>
        </w:rPr>
        <w:t xml:space="preserve"> </w:t>
      </w:r>
      <w:r>
        <w:rPr>
          <w:spacing w:val="-2"/>
        </w:rPr>
        <w:t>Projects</w:t>
      </w:r>
      <w:r>
        <w:tab/>
      </w:r>
      <w:r>
        <w:rPr>
          <w:spacing w:val="-5"/>
        </w:rPr>
        <w:t>20%</w:t>
      </w:r>
    </w:p>
    <w:p w14:paraId="210D7BD1" w14:textId="77777777" w:rsidR="003A2312" w:rsidRDefault="00867BD2">
      <w:pPr>
        <w:pStyle w:val="BodyText"/>
        <w:tabs>
          <w:tab w:val="left" w:leader="dot" w:pos="3240"/>
        </w:tabs>
        <w:ind w:left="360"/>
      </w:pPr>
      <w:r>
        <w:rPr>
          <w:spacing w:val="-2"/>
        </w:rPr>
        <w:t>Quizzes</w:t>
      </w:r>
      <w:r>
        <w:tab/>
      </w:r>
      <w:r>
        <w:rPr>
          <w:spacing w:val="-5"/>
        </w:rPr>
        <w:t>30%</w:t>
      </w:r>
    </w:p>
    <w:p w14:paraId="210D7BD2" w14:textId="77777777" w:rsidR="003A2312" w:rsidRDefault="00867BD2">
      <w:pPr>
        <w:pStyle w:val="BodyText"/>
        <w:tabs>
          <w:tab w:val="left" w:leader="dot" w:pos="3240"/>
        </w:tabs>
        <w:ind w:left="360"/>
      </w:pPr>
      <w:r>
        <w:t>Lab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rPr>
          <w:spacing w:val="-2"/>
        </w:rPr>
        <w:t>Project</w:t>
      </w:r>
      <w:r>
        <w:tab/>
      </w:r>
      <w:r>
        <w:rPr>
          <w:spacing w:val="-5"/>
        </w:rPr>
        <w:t>10%</w:t>
      </w:r>
    </w:p>
    <w:p w14:paraId="210D7BD3" w14:textId="77777777" w:rsidR="003A2312" w:rsidRDefault="00867BD2">
      <w:pPr>
        <w:pStyle w:val="BodyText"/>
        <w:tabs>
          <w:tab w:val="left" w:leader="dot" w:pos="3240"/>
        </w:tabs>
        <w:ind w:left="360"/>
      </w:pPr>
      <w:r>
        <w:t>Final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4"/>
        </w:rPr>
        <w:t>Exam</w:t>
      </w:r>
      <w:r>
        <w:tab/>
      </w:r>
      <w:r>
        <w:rPr>
          <w:spacing w:val="-5"/>
        </w:rPr>
        <w:t>20%</w:t>
      </w:r>
    </w:p>
    <w:p w14:paraId="210D7BD4" w14:textId="77777777" w:rsidR="003A2312" w:rsidRDefault="003A2312">
      <w:pPr>
        <w:pStyle w:val="BodyText"/>
        <w:ind w:left="0"/>
      </w:pPr>
    </w:p>
    <w:p w14:paraId="210D7BD5" w14:textId="77777777" w:rsidR="003A2312" w:rsidRDefault="00867BD2">
      <w:pPr>
        <w:pStyle w:val="Heading2"/>
      </w:pPr>
      <w:r>
        <w:t>GRADING</w:t>
      </w:r>
      <w:r>
        <w:rPr>
          <w:spacing w:val="-3"/>
        </w:rPr>
        <w:t xml:space="preserve"> </w:t>
      </w:r>
      <w:r>
        <w:rPr>
          <w:spacing w:val="-2"/>
        </w:rPr>
        <w:t>SCALE</w:t>
      </w:r>
    </w:p>
    <w:p w14:paraId="210D7BD6" w14:textId="77777777" w:rsidR="003A2312" w:rsidRDefault="00867BD2">
      <w:pPr>
        <w:tabs>
          <w:tab w:val="left" w:leader="dot" w:pos="2520"/>
        </w:tabs>
        <w:ind w:left="360"/>
        <w:rPr>
          <w:sz w:val="24"/>
        </w:rPr>
      </w:pP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100 </w:t>
      </w:r>
      <w:r>
        <w:rPr>
          <w:spacing w:val="-10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 w14:paraId="210D7BD7" w14:textId="77777777" w:rsidR="003A2312" w:rsidRDefault="00867BD2">
      <w:pPr>
        <w:tabs>
          <w:tab w:val="left" w:leader="dot" w:pos="2520"/>
        </w:tabs>
        <w:ind w:left="360"/>
        <w:rPr>
          <w:sz w:val="24"/>
        </w:rPr>
      </w:pP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89.9 </w:t>
      </w:r>
      <w:r>
        <w:rPr>
          <w:spacing w:val="-10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B</w:t>
      </w:r>
    </w:p>
    <w:p w14:paraId="210D7BD8" w14:textId="77777777" w:rsidR="003A2312" w:rsidRDefault="00867BD2">
      <w:pPr>
        <w:tabs>
          <w:tab w:val="left" w:leader="dot" w:pos="2520"/>
        </w:tabs>
        <w:ind w:left="360"/>
        <w:rPr>
          <w:sz w:val="24"/>
        </w:rPr>
      </w:pPr>
      <w:r>
        <w:rPr>
          <w:sz w:val="24"/>
        </w:rPr>
        <w:t>70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79.9 </w:t>
      </w:r>
      <w:r>
        <w:rPr>
          <w:spacing w:val="-10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C</w:t>
      </w:r>
    </w:p>
    <w:p w14:paraId="210D7BD9" w14:textId="77777777" w:rsidR="003A2312" w:rsidRDefault="00867BD2">
      <w:pPr>
        <w:tabs>
          <w:tab w:val="left" w:leader="dot" w:pos="2520"/>
        </w:tabs>
        <w:ind w:left="360"/>
        <w:rPr>
          <w:sz w:val="24"/>
        </w:rPr>
      </w:pP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69.9 </w:t>
      </w:r>
      <w:r>
        <w:rPr>
          <w:spacing w:val="-10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D</w:t>
      </w:r>
    </w:p>
    <w:p w14:paraId="210D7BDA" w14:textId="77777777" w:rsidR="003A2312" w:rsidRDefault="00867BD2">
      <w:pPr>
        <w:tabs>
          <w:tab w:val="left" w:leader="dot" w:pos="2520"/>
        </w:tabs>
        <w:ind w:left="360"/>
        <w:rPr>
          <w:sz w:val="24"/>
        </w:rPr>
      </w:pPr>
      <w:r>
        <w:rPr>
          <w:sz w:val="24"/>
        </w:rPr>
        <w:t>00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59.9 </w:t>
      </w:r>
      <w:r>
        <w:rPr>
          <w:spacing w:val="-10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 w14:paraId="210D7BDB" w14:textId="77777777" w:rsidR="003A2312" w:rsidRDefault="00867BD2">
      <w:pPr>
        <w:pStyle w:val="Heading2"/>
        <w:spacing w:before="6" w:line="580" w:lineRule="atLeast"/>
        <w:ind w:right="5715"/>
      </w:pPr>
      <w:r>
        <w:t>SPECIAL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 xml:space="preserve">REQUIREMENTS </w:t>
      </w:r>
      <w:r>
        <w:rPr>
          <w:spacing w:val="-4"/>
        </w:rPr>
        <w:t>LAB</w:t>
      </w:r>
    </w:p>
    <w:p w14:paraId="210D7BDC" w14:textId="77777777" w:rsidR="003A2312" w:rsidRDefault="00867BD2">
      <w:pPr>
        <w:pStyle w:val="BodyText"/>
        <w:spacing w:before="6"/>
        <w:ind w:left="360" w:right="38"/>
      </w:pPr>
      <w:r>
        <w:rPr>
          <w:b/>
          <w:u w:val="single"/>
        </w:rPr>
        <w:t>Backpacks or book bags</w:t>
      </w:r>
      <w:r>
        <w:rPr>
          <w:b/>
        </w:rPr>
        <w:t xml:space="preserve"> </w:t>
      </w:r>
      <w:r>
        <w:t xml:space="preserve">are </w:t>
      </w:r>
      <w:r>
        <w:rPr>
          <w:b/>
          <w:u w:val="single"/>
        </w:rPr>
        <w:t>not</w:t>
      </w:r>
      <w:r>
        <w:rPr>
          <w:b/>
        </w:rPr>
        <w:t xml:space="preserve"> </w:t>
      </w:r>
      <w:r>
        <w:t>allowed in the lab area. All students are required to follow proper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lab.</w:t>
      </w:r>
      <w:r>
        <w:rPr>
          <w:spacing w:val="40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demonstrate 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safety.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 xml:space="preserve">the concept of safety first when using the Carpentry lab. All students must wear proper garments and protective gear when using the Carpentry lab. The </w:t>
      </w:r>
      <w:proofErr w:type="gramStart"/>
      <w:r>
        <w:t>student</w:t>
      </w:r>
      <w:proofErr w:type="gramEnd"/>
      <w:r>
        <w:t xml:space="preserve"> must wear long pants (</w:t>
      </w:r>
      <w:r>
        <w:rPr>
          <w:b/>
        </w:rPr>
        <w:t>no shorts, skirts, or dresses</w:t>
      </w:r>
      <w:r>
        <w:t>) and shirts that are not overly loose fitting. The protective gear</w:t>
      </w:r>
    </w:p>
    <w:p w14:paraId="210D7BDD" w14:textId="77777777" w:rsidR="003A2312" w:rsidRDefault="003A2312">
      <w:pPr>
        <w:pStyle w:val="BodyText"/>
        <w:sectPr w:rsidR="003A2312">
          <w:pgSz w:w="12240" w:h="15840"/>
          <w:pgMar w:top="1080" w:right="1440" w:bottom="280" w:left="1080" w:header="720" w:footer="720" w:gutter="0"/>
          <w:cols w:space="720"/>
        </w:sectPr>
      </w:pPr>
    </w:p>
    <w:p w14:paraId="210D7BDE" w14:textId="77777777" w:rsidR="003A2312" w:rsidRDefault="00867BD2">
      <w:pPr>
        <w:pStyle w:val="BodyText"/>
        <w:spacing w:before="31"/>
        <w:ind w:left="360"/>
      </w:pPr>
      <w:r>
        <w:lastRenderedPageBreak/>
        <w:t xml:space="preserve">includes but is not limited to the following safety goggles, hearing protection, dust mask (to be provided), and leather boots or shoes. </w:t>
      </w:r>
      <w:r>
        <w:rPr>
          <w:b/>
          <w:u w:val="single"/>
        </w:rPr>
        <w:t>Sandals are NOT Permitted</w:t>
      </w:r>
      <w:r>
        <w:rPr>
          <w:u w:val="single"/>
        </w:rPr>
        <w:t>.</w:t>
      </w:r>
      <w:r>
        <w:rPr>
          <w:spacing w:val="40"/>
        </w:rPr>
        <w:t xml:space="preserve"> </w:t>
      </w:r>
      <w:r>
        <w:t>If a student does not have the</w:t>
      </w:r>
      <w:r>
        <w:rPr>
          <w:spacing w:val="-2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gear,</w:t>
      </w:r>
      <w:r>
        <w:rPr>
          <w:spacing w:val="-2"/>
        </w:rPr>
        <w:t xml:space="preserve"> </w:t>
      </w:r>
      <w:r>
        <w:t>he/she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lab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session,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grade of Zero for that session.</w:t>
      </w:r>
    </w:p>
    <w:p w14:paraId="210D7BDF" w14:textId="77777777" w:rsidR="003A2312" w:rsidRDefault="003A2312">
      <w:pPr>
        <w:pStyle w:val="BodyText"/>
        <w:spacing w:before="1"/>
        <w:ind w:left="0"/>
      </w:pPr>
    </w:p>
    <w:p w14:paraId="210D7BE0" w14:textId="77777777" w:rsidR="003A2312" w:rsidRDefault="00867BD2">
      <w:pPr>
        <w:pStyle w:val="Heading2"/>
      </w:pPr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210D7BE1" w14:textId="77777777" w:rsidR="003A2312" w:rsidRDefault="00867BD2">
      <w:pPr>
        <w:pStyle w:val="BodyText"/>
        <w:ind w:left="360"/>
      </w:pPr>
      <w:r>
        <w:t>Determined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instructor,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210D7BE2" w14:textId="77777777" w:rsidR="003A2312" w:rsidRDefault="00867BD2">
      <w:pPr>
        <w:pStyle w:val="BodyText"/>
        <w:ind w:left="360"/>
      </w:pP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absence is</w:t>
      </w:r>
      <w:r>
        <w:rPr>
          <w:spacing w:val="-2"/>
        </w:rPr>
        <w:t xml:space="preserve"> </w:t>
      </w:r>
      <w:r>
        <w:t>unavoidable,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their absence.</w:t>
      </w:r>
      <w:r>
        <w:rPr>
          <w:spacing w:val="40"/>
        </w:rPr>
        <w:t xml:space="preserve"> </w:t>
      </w:r>
      <w:r>
        <w:t xml:space="preserve">If you are absent on the day of a quiz or test, you may not make </w:t>
      </w:r>
      <w:proofErr w:type="gramStart"/>
      <w:r>
        <w:t>up</w:t>
      </w:r>
      <w:proofErr w:type="gramEnd"/>
      <w:r>
        <w:t xml:space="preserve"> the quiz or test without official, written documentation.</w:t>
      </w:r>
    </w:p>
    <w:p w14:paraId="210D7BE3" w14:textId="77777777" w:rsidR="003A2312" w:rsidRDefault="003A2312">
      <w:pPr>
        <w:pStyle w:val="BodyText"/>
        <w:ind w:left="0"/>
      </w:pPr>
    </w:p>
    <w:p w14:paraId="210D7BE4" w14:textId="77777777" w:rsidR="003A2312" w:rsidRDefault="00867BD2">
      <w:pPr>
        <w:pStyle w:val="Heading2"/>
      </w:pPr>
      <w:r>
        <w:t>SYLLABUS</w:t>
      </w:r>
      <w:r>
        <w:rPr>
          <w:spacing w:val="-2"/>
        </w:rPr>
        <w:t xml:space="preserve"> STATEMENTS</w:t>
      </w:r>
    </w:p>
    <w:p w14:paraId="210D7BE5" w14:textId="77777777" w:rsidR="003A2312" w:rsidRDefault="00867BD2">
      <w:pPr>
        <w:pStyle w:val="BodyText"/>
        <w:spacing w:before="279"/>
        <w:ind w:left="360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 xml:space="preserve">Resources and Student Rights and Responsibilities can be found at </w:t>
      </w:r>
      <w:hyperlink r:id="rId10">
        <w:r>
          <w:rPr>
            <w:color w:val="0000FF"/>
            <w:u w:val="single" w:color="0000FF"/>
          </w:rPr>
          <w:t>https://www.cscc.edu/academics/syllabus.shtml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Quick</w:t>
      </w:r>
      <w:r>
        <w:rPr>
          <w:spacing w:val="-5"/>
        </w:rPr>
        <w:t xml:space="preserve"> </w:t>
      </w:r>
      <w:r>
        <w:t>Links</w:t>
      </w:r>
      <w:r>
        <w:rPr>
          <w:spacing w:val="-6"/>
        </w:rPr>
        <w:t xml:space="preserve"> </w:t>
      </w:r>
      <w:r>
        <w:t xml:space="preserve">“Syllabus </w:t>
      </w:r>
      <w:r>
        <w:rPr>
          <w:spacing w:val="-2"/>
        </w:rPr>
        <w:t>Statements.”</w:t>
      </w:r>
    </w:p>
    <w:p w14:paraId="210D7BE6" w14:textId="77777777" w:rsidR="003A2312" w:rsidRDefault="003A2312">
      <w:pPr>
        <w:pStyle w:val="BodyText"/>
        <w:sectPr w:rsidR="003A2312">
          <w:pgSz w:w="12240" w:h="15840"/>
          <w:pgMar w:top="1120" w:right="1440" w:bottom="280" w:left="1080" w:header="720" w:footer="720" w:gutter="0"/>
          <w:cols w:space="720"/>
        </w:sectPr>
      </w:pPr>
    </w:p>
    <w:p w14:paraId="210D7BE7" w14:textId="77777777" w:rsidR="003A2312" w:rsidRDefault="00867BD2">
      <w:pPr>
        <w:spacing w:before="59"/>
        <w:ind w:left="72"/>
        <w:rPr>
          <w:b/>
          <w:sz w:val="24"/>
        </w:rPr>
      </w:pPr>
      <w:r>
        <w:rPr>
          <w:b/>
          <w:sz w:val="24"/>
        </w:rPr>
        <w:t>WEEKLY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UNITS 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INSTRUCTION</w:t>
      </w:r>
    </w:p>
    <w:p w14:paraId="210D7BE8" w14:textId="77777777" w:rsidR="003A2312" w:rsidRDefault="003A2312">
      <w:pPr>
        <w:pStyle w:val="BodyText"/>
        <w:spacing w:before="49" w:after="1"/>
        <w:ind w:left="0"/>
        <w:rPr>
          <w:b/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890"/>
        <w:gridCol w:w="2434"/>
        <w:gridCol w:w="2814"/>
        <w:gridCol w:w="2610"/>
        <w:gridCol w:w="2483"/>
      </w:tblGrid>
      <w:tr w:rsidR="003A2312" w14:paraId="210D7BF0" w14:textId="77777777">
        <w:trPr>
          <w:trHeight w:val="1025"/>
        </w:trPr>
        <w:tc>
          <w:tcPr>
            <w:tcW w:w="1526" w:type="dxa"/>
          </w:tcPr>
          <w:p w14:paraId="210D7BE9" w14:textId="77777777" w:rsidR="003A2312" w:rsidRDefault="00867BD2">
            <w:pPr>
              <w:pStyle w:val="TableParagraph"/>
              <w:ind w:right="2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LEARNING </w:t>
            </w: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890" w:type="dxa"/>
          </w:tcPr>
          <w:p w14:paraId="210D7BEA" w14:textId="77777777" w:rsidR="003A2312" w:rsidRDefault="00867BD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UNIT OF </w:t>
            </w:r>
            <w:r>
              <w:rPr>
                <w:b/>
                <w:spacing w:val="-2"/>
                <w:sz w:val="28"/>
              </w:rPr>
              <w:t>INSTRUCTION</w:t>
            </w:r>
          </w:p>
        </w:tc>
        <w:tc>
          <w:tcPr>
            <w:tcW w:w="2434" w:type="dxa"/>
          </w:tcPr>
          <w:p w14:paraId="210D7BEB" w14:textId="77777777" w:rsidR="003A2312" w:rsidRDefault="00867BD2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LEARNING</w:t>
            </w:r>
          </w:p>
          <w:p w14:paraId="210D7BEC" w14:textId="77777777" w:rsidR="003A2312" w:rsidRDefault="00867BD2">
            <w:pPr>
              <w:pStyle w:val="TableParagraph"/>
              <w:spacing w:line="340" w:lineRule="atLeast"/>
              <w:ind w:righ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OBJECTIVES/ GOALS</w:t>
            </w:r>
          </w:p>
        </w:tc>
        <w:tc>
          <w:tcPr>
            <w:tcW w:w="2814" w:type="dxa"/>
          </w:tcPr>
          <w:p w14:paraId="210D7BED" w14:textId="77777777" w:rsidR="003A2312" w:rsidRDefault="00867BD2">
            <w:pPr>
              <w:pStyle w:val="TableParagraph"/>
              <w:ind w:left="105" w:right="3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ASSESSMENT METHODS</w:t>
            </w:r>
          </w:p>
        </w:tc>
        <w:tc>
          <w:tcPr>
            <w:tcW w:w="2610" w:type="dxa"/>
          </w:tcPr>
          <w:p w14:paraId="210D7BEE" w14:textId="77777777" w:rsidR="003A2312" w:rsidRDefault="00867BD2">
            <w:pPr>
              <w:pStyle w:val="TableParagraph"/>
              <w:spacing w:line="341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ASSIGNMENTS</w:t>
            </w:r>
          </w:p>
        </w:tc>
        <w:tc>
          <w:tcPr>
            <w:tcW w:w="2483" w:type="dxa"/>
          </w:tcPr>
          <w:p w14:paraId="210D7BEF" w14:textId="77777777" w:rsidR="003A2312" w:rsidRDefault="00867BD2">
            <w:pPr>
              <w:pStyle w:val="TableParagraph"/>
              <w:ind w:left="105" w:right="228"/>
              <w:rPr>
                <w:b/>
                <w:sz w:val="28"/>
              </w:rPr>
            </w:pPr>
            <w:r>
              <w:rPr>
                <w:b/>
                <w:sz w:val="28"/>
              </w:rPr>
              <w:t>ASSIGNMENT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DUE </w:t>
            </w:r>
            <w:r>
              <w:rPr>
                <w:b/>
                <w:spacing w:val="-4"/>
                <w:sz w:val="28"/>
              </w:rPr>
              <w:t>DATE</w:t>
            </w:r>
          </w:p>
        </w:tc>
      </w:tr>
      <w:tr w:rsidR="003A2312" w14:paraId="210D7BFD" w14:textId="77777777">
        <w:trPr>
          <w:trHeight w:val="2050"/>
        </w:trPr>
        <w:tc>
          <w:tcPr>
            <w:tcW w:w="1526" w:type="dxa"/>
          </w:tcPr>
          <w:p w14:paraId="210D7BF1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1 </w:t>
            </w:r>
            <w:r>
              <w:rPr>
                <w:b/>
                <w:spacing w:val="-2"/>
                <w:sz w:val="24"/>
              </w:rPr>
              <w:t>Tuesday 1/20/2026</w:t>
            </w:r>
          </w:p>
          <w:p w14:paraId="210D7BF2" w14:textId="77777777" w:rsidR="003A2312" w:rsidRDefault="00867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BF3" w14:textId="77777777" w:rsidR="003A2312" w:rsidRDefault="00867BD2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Electrical </w:t>
            </w:r>
            <w:r>
              <w:rPr>
                <w:spacing w:val="-2"/>
                <w:sz w:val="24"/>
              </w:rPr>
              <w:t>Safety</w:t>
            </w:r>
          </w:p>
        </w:tc>
        <w:tc>
          <w:tcPr>
            <w:tcW w:w="2434" w:type="dxa"/>
          </w:tcPr>
          <w:p w14:paraId="210D7BF4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Safety </w:t>
            </w:r>
            <w:r>
              <w:rPr>
                <w:spacing w:val="-2"/>
                <w:sz w:val="24"/>
              </w:rPr>
              <w:t>Rules.</w:t>
            </w:r>
          </w:p>
          <w:p w14:paraId="210D7BF5" w14:textId="77777777" w:rsidR="003A2312" w:rsidRDefault="00867BD2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Discuss the Responsibility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OSHA.</w:t>
            </w:r>
          </w:p>
          <w:p w14:paraId="210D7BF6" w14:textId="77777777" w:rsidR="003A2312" w:rsidRDefault="00867B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Lockout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210D7BF7" w14:textId="77777777" w:rsidR="003A2312" w:rsidRDefault="00867B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Tagout.</w:t>
            </w:r>
          </w:p>
        </w:tc>
        <w:tc>
          <w:tcPr>
            <w:tcW w:w="2814" w:type="dxa"/>
          </w:tcPr>
          <w:p w14:paraId="210D7BF8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BF9" w14:textId="77777777" w:rsidR="003A2312" w:rsidRDefault="00867BD2">
            <w:pPr>
              <w:pStyle w:val="TableParagraph"/>
              <w:spacing w:before="1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BFA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BFB" w14:textId="77777777" w:rsidR="003A2312" w:rsidRDefault="00867BD2">
            <w:pPr>
              <w:pStyle w:val="TableParagraph"/>
              <w:ind w:left="106" w:right="868"/>
              <w:rPr>
                <w:sz w:val="24"/>
              </w:rPr>
            </w:pPr>
            <w:r>
              <w:rPr>
                <w:sz w:val="24"/>
              </w:rPr>
              <w:t>Ch. S – Safety 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Homework Lab: None</w:t>
            </w:r>
          </w:p>
        </w:tc>
        <w:tc>
          <w:tcPr>
            <w:tcW w:w="2483" w:type="dxa"/>
          </w:tcPr>
          <w:p w14:paraId="210D7BFC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 1/22/2026</w:t>
            </w:r>
          </w:p>
        </w:tc>
      </w:tr>
      <w:tr w:rsidR="003A2312" w14:paraId="210D7C09" w14:textId="77777777">
        <w:trPr>
          <w:trHeight w:val="2051"/>
        </w:trPr>
        <w:tc>
          <w:tcPr>
            <w:tcW w:w="1526" w:type="dxa"/>
          </w:tcPr>
          <w:p w14:paraId="210D7BFE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2 </w:t>
            </w:r>
            <w:r>
              <w:rPr>
                <w:b/>
                <w:spacing w:val="-2"/>
                <w:sz w:val="24"/>
              </w:rPr>
              <w:t>Thursday 1/22/2026</w:t>
            </w:r>
          </w:p>
          <w:p w14:paraId="210D7BFF" w14:textId="77777777" w:rsidR="003A2312" w:rsidRDefault="00867BD2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00" w14:textId="77777777" w:rsidR="003A2312" w:rsidRDefault="00867BD2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Electrical </w:t>
            </w:r>
            <w:r>
              <w:rPr>
                <w:spacing w:val="-2"/>
                <w:sz w:val="24"/>
              </w:rPr>
              <w:t>Theory</w:t>
            </w:r>
          </w:p>
        </w:tc>
        <w:tc>
          <w:tcPr>
            <w:tcW w:w="2434" w:type="dxa"/>
          </w:tcPr>
          <w:p w14:paraId="210D7C01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major parts of an Atom.</w:t>
            </w:r>
          </w:p>
          <w:p w14:paraId="210D7C02" w14:textId="77777777" w:rsidR="003A2312" w:rsidRDefault="00867BD2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List the differences 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Conductors and Insulators</w:t>
            </w:r>
          </w:p>
        </w:tc>
        <w:tc>
          <w:tcPr>
            <w:tcW w:w="2814" w:type="dxa"/>
          </w:tcPr>
          <w:p w14:paraId="210D7C03" w14:textId="77777777" w:rsidR="003A2312" w:rsidRDefault="00867BD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04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C05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06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Electrical </w:t>
            </w:r>
            <w:r>
              <w:rPr>
                <w:spacing w:val="-2"/>
                <w:sz w:val="24"/>
              </w:rPr>
              <w:t>Theory</w:t>
            </w:r>
          </w:p>
          <w:p w14:paraId="210D7C07" w14:textId="77777777" w:rsidR="003A2312" w:rsidRDefault="00867BD2">
            <w:pPr>
              <w:pStyle w:val="TableParagraph"/>
              <w:ind w:left="106" w:right="868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Homework Lab: none</w:t>
            </w:r>
          </w:p>
        </w:tc>
        <w:tc>
          <w:tcPr>
            <w:tcW w:w="2483" w:type="dxa"/>
          </w:tcPr>
          <w:p w14:paraId="210D7C08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 1/27/2026</w:t>
            </w:r>
          </w:p>
        </w:tc>
      </w:tr>
      <w:tr w:rsidR="003A2312" w14:paraId="210D7C17" w14:textId="77777777">
        <w:trPr>
          <w:trHeight w:val="2050"/>
        </w:trPr>
        <w:tc>
          <w:tcPr>
            <w:tcW w:w="1526" w:type="dxa"/>
          </w:tcPr>
          <w:p w14:paraId="210D7C0A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3 </w:t>
            </w:r>
            <w:r>
              <w:rPr>
                <w:b/>
                <w:spacing w:val="-2"/>
                <w:sz w:val="24"/>
              </w:rPr>
              <w:t>Tuesday 1/27/2026</w:t>
            </w:r>
          </w:p>
          <w:p w14:paraId="210D7C0B" w14:textId="77777777" w:rsidR="003A2312" w:rsidRDefault="00867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0C" w14:textId="77777777" w:rsidR="003A2312" w:rsidRDefault="00867BD2">
            <w:pPr>
              <w:pStyle w:val="TableParagraph"/>
              <w:ind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Electrical </w:t>
            </w:r>
            <w:r>
              <w:rPr>
                <w:sz w:val="24"/>
              </w:rPr>
              <w:t>Quantities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Ohm’s Law</w:t>
            </w:r>
          </w:p>
        </w:tc>
        <w:tc>
          <w:tcPr>
            <w:tcW w:w="2434" w:type="dxa"/>
          </w:tcPr>
          <w:p w14:paraId="210D7C0D" w14:textId="77777777" w:rsidR="003A2312" w:rsidRDefault="00867BD2">
            <w:pPr>
              <w:pStyle w:val="TableParagraph"/>
              <w:ind w:right="621"/>
              <w:jc w:val="both"/>
              <w:rPr>
                <w:sz w:val="24"/>
              </w:rPr>
            </w:pPr>
            <w:r>
              <w:rPr>
                <w:sz w:val="24"/>
              </w:rPr>
              <w:t>Define: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Amperes, Volts,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Ohms,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Watts.</w:t>
            </w:r>
          </w:p>
          <w:p w14:paraId="210D7C0E" w14:textId="77777777" w:rsidR="003A2312" w:rsidRDefault="00867BD2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Ohm’s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Law</w:t>
            </w:r>
          </w:p>
          <w:p w14:paraId="210D7C0F" w14:textId="77777777" w:rsidR="003A2312" w:rsidRDefault="00867BD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Formula</w:t>
            </w:r>
          </w:p>
        </w:tc>
        <w:tc>
          <w:tcPr>
            <w:tcW w:w="2814" w:type="dxa"/>
          </w:tcPr>
          <w:p w14:paraId="210D7C10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11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C12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13" w14:textId="77777777" w:rsidR="003A2312" w:rsidRDefault="00867BD2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Ch. 2 – Electrical Quantities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Ohm’s </w:t>
            </w:r>
            <w:r>
              <w:rPr>
                <w:spacing w:val="-4"/>
                <w:sz w:val="24"/>
              </w:rPr>
              <w:t>Law</w:t>
            </w:r>
          </w:p>
          <w:p w14:paraId="210D7C14" w14:textId="77777777" w:rsidR="003A2312" w:rsidRDefault="00867BD2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Homework</w:t>
            </w:r>
          </w:p>
          <w:p w14:paraId="210D7C15" w14:textId="77777777" w:rsidR="003A2312" w:rsidRDefault="00867BD2">
            <w:pPr>
              <w:pStyle w:val="TableParagraph"/>
              <w:spacing w:line="290" w:lineRule="atLeast"/>
              <w:ind w:left="106" w:right="163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various electrical quantities with proper equation</w:t>
            </w:r>
          </w:p>
        </w:tc>
        <w:tc>
          <w:tcPr>
            <w:tcW w:w="2483" w:type="dxa"/>
          </w:tcPr>
          <w:p w14:paraId="210D7C16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 1/29/2026</w:t>
            </w:r>
          </w:p>
        </w:tc>
      </w:tr>
      <w:tr w:rsidR="003A2312" w14:paraId="210D7C23" w14:textId="77777777">
        <w:trPr>
          <w:trHeight w:val="1465"/>
        </w:trPr>
        <w:tc>
          <w:tcPr>
            <w:tcW w:w="1526" w:type="dxa"/>
          </w:tcPr>
          <w:p w14:paraId="210D7C18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4 </w:t>
            </w:r>
            <w:r>
              <w:rPr>
                <w:b/>
                <w:spacing w:val="-2"/>
                <w:sz w:val="24"/>
              </w:rPr>
              <w:t>Thursday 1/29/2026</w:t>
            </w:r>
          </w:p>
          <w:p w14:paraId="210D7C19" w14:textId="77777777" w:rsidR="003A2312" w:rsidRDefault="00867B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1A" w14:textId="77777777" w:rsidR="003A2312" w:rsidRDefault="00867B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Resistors</w:t>
            </w:r>
          </w:p>
        </w:tc>
        <w:tc>
          <w:tcPr>
            <w:tcW w:w="2434" w:type="dxa"/>
          </w:tcPr>
          <w:p w14:paraId="210D7C1B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Resistors.</w:t>
            </w:r>
          </w:p>
          <w:p w14:paraId="210D7C1C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Potentiometer.</w:t>
            </w:r>
          </w:p>
        </w:tc>
        <w:tc>
          <w:tcPr>
            <w:tcW w:w="2814" w:type="dxa"/>
          </w:tcPr>
          <w:p w14:paraId="210D7C1D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1E" w14:textId="77777777" w:rsidR="003A2312" w:rsidRDefault="00867BD2">
            <w:pPr>
              <w:pStyle w:val="TableParagraph"/>
              <w:spacing w:before="1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C1F" w14:textId="77777777" w:rsidR="003A2312" w:rsidRDefault="00867BD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2610" w:type="dxa"/>
          </w:tcPr>
          <w:p w14:paraId="210D7C20" w14:textId="77777777" w:rsidR="003A2312" w:rsidRDefault="00867BD2">
            <w:pPr>
              <w:pStyle w:val="TableParagraph"/>
              <w:ind w:left="106" w:right="868"/>
              <w:jc w:val="both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Resistors 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Homework Lab 2: Intro to</w:t>
            </w:r>
          </w:p>
          <w:p w14:paraId="210D7C21" w14:textId="77777777" w:rsidR="003A2312" w:rsidRDefault="00867BD2">
            <w:pPr>
              <w:pStyle w:val="TableParagraph"/>
              <w:spacing w:line="290" w:lineRule="atLeast"/>
              <w:ind w:left="106" w:right="235"/>
              <w:jc w:val="both"/>
              <w:rPr>
                <w:sz w:val="24"/>
              </w:rPr>
            </w:pPr>
            <w:r>
              <w:rPr>
                <w:sz w:val="24"/>
              </w:rPr>
              <w:t>Multimeter; measure Resistance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Voltage</w:t>
            </w:r>
          </w:p>
        </w:tc>
        <w:tc>
          <w:tcPr>
            <w:tcW w:w="2483" w:type="dxa"/>
          </w:tcPr>
          <w:p w14:paraId="210D7C22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 2/03/2026</w:t>
            </w:r>
          </w:p>
        </w:tc>
      </w:tr>
    </w:tbl>
    <w:p w14:paraId="210D7C24" w14:textId="77777777" w:rsidR="003A2312" w:rsidRDefault="003A2312">
      <w:pPr>
        <w:pStyle w:val="TableParagraph"/>
        <w:rPr>
          <w:b/>
          <w:sz w:val="24"/>
        </w:rPr>
        <w:sectPr w:rsidR="003A2312">
          <w:pgSz w:w="15840" w:h="12240" w:orient="landscape"/>
          <w:pgMar w:top="1380" w:right="720" w:bottom="280" w:left="1080" w:header="720" w:footer="720" w:gutter="0"/>
          <w:cols w:space="720"/>
        </w:sectPr>
      </w:pPr>
    </w:p>
    <w:p w14:paraId="210D7C25" w14:textId="77777777" w:rsidR="003A2312" w:rsidRDefault="003A2312">
      <w:pPr>
        <w:pStyle w:val="BodyText"/>
        <w:spacing w:before="11"/>
        <w:ind w:left="0"/>
        <w:rPr>
          <w:b/>
          <w:sz w:val="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890"/>
        <w:gridCol w:w="2434"/>
        <w:gridCol w:w="2814"/>
        <w:gridCol w:w="2610"/>
        <w:gridCol w:w="2483"/>
      </w:tblGrid>
      <w:tr w:rsidR="003A2312" w14:paraId="210D7C2C" w14:textId="77777777">
        <w:trPr>
          <w:trHeight w:val="988"/>
        </w:trPr>
        <w:tc>
          <w:tcPr>
            <w:tcW w:w="1526" w:type="dxa"/>
          </w:tcPr>
          <w:p w14:paraId="210D7C26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14:paraId="210D7C27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14:paraId="210D7C28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 w14:paraId="210D7C29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</w:tc>
        <w:tc>
          <w:tcPr>
            <w:tcW w:w="2610" w:type="dxa"/>
          </w:tcPr>
          <w:p w14:paraId="210D7C2A" w14:textId="77777777" w:rsidR="003A2312" w:rsidRDefault="00867BD2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Quiz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83" w:type="dxa"/>
          </w:tcPr>
          <w:p w14:paraId="210D7C2B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A2312" w14:paraId="210D7C37" w14:textId="77777777">
        <w:trPr>
          <w:trHeight w:val="2051"/>
        </w:trPr>
        <w:tc>
          <w:tcPr>
            <w:tcW w:w="1526" w:type="dxa"/>
          </w:tcPr>
          <w:p w14:paraId="210D7C2D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5 </w:t>
            </w:r>
            <w:r>
              <w:rPr>
                <w:b/>
                <w:spacing w:val="-2"/>
                <w:sz w:val="24"/>
              </w:rPr>
              <w:t>Tuesday 2/03/2026</w:t>
            </w:r>
          </w:p>
          <w:p w14:paraId="210D7C2E" w14:textId="77777777" w:rsidR="003A2312" w:rsidRDefault="00867BD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2F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Circuits</w:t>
            </w:r>
          </w:p>
        </w:tc>
        <w:tc>
          <w:tcPr>
            <w:tcW w:w="2434" w:type="dxa"/>
          </w:tcPr>
          <w:p w14:paraId="210D7C30" w14:textId="77777777" w:rsidR="003A2312" w:rsidRDefault="00867BD2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Solve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Circuits for Volts, Amps, Ohms, &amp; Watts.</w:t>
            </w:r>
          </w:p>
        </w:tc>
        <w:tc>
          <w:tcPr>
            <w:tcW w:w="2814" w:type="dxa"/>
          </w:tcPr>
          <w:p w14:paraId="210D7C31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C32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33" w14:textId="77777777" w:rsidR="003A2312" w:rsidRDefault="00867BD2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Circuits Ch. 5 Homework</w:t>
            </w:r>
          </w:p>
          <w:p w14:paraId="210D7C34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3&amp;4: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Series Circuit Worksheets; practice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measuring Series</w:t>
            </w:r>
          </w:p>
          <w:p w14:paraId="210D7C35" w14:textId="77777777" w:rsidR="003A2312" w:rsidRDefault="00867BD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Circuits</w:t>
            </w:r>
          </w:p>
        </w:tc>
        <w:tc>
          <w:tcPr>
            <w:tcW w:w="2483" w:type="dxa"/>
          </w:tcPr>
          <w:p w14:paraId="210D7C36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 2/05/2026</w:t>
            </w:r>
          </w:p>
        </w:tc>
      </w:tr>
      <w:tr w:rsidR="003A2312" w14:paraId="210D7C43" w14:textId="77777777">
        <w:trPr>
          <w:trHeight w:val="2050"/>
        </w:trPr>
        <w:tc>
          <w:tcPr>
            <w:tcW w:w="1526" w:type="dxa"/>
          </w:tcPr>
          <w:p w14:paraId="210D7C38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6 </w:t>
            </w:r>
            <w:r>
              <w:rPr>
                <w:b/>
                <w:spacing w:val="-2"/>
                <w:sz w:val="24"/>
              </w:rPr>
              <w:t>Thursday 2/05/2026</w:t>
            </w:r>
          </w:p>
          <w:p w14:paraId="210D7C39" w14:textId="77777777" w:rsidR="003A2312" w:rsidRDefault="00867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3A" w14:textId="77777777" w:rsidR="003A2312" w:rsidRDefault="00867B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Parallel </w:t>
            </w:r>
            <w:r>
              <w:rPr>
                <w:spacing w:val="-2"/>
                <w:sz w:val="24"/>
              </w:rPr>
              <w:t>Circuits</w:t>
            </w:r>
          </w:p>
        </w:tc>
        <w:tc>
          <w:tcPr>
            <w:tcW w:w="2434" w:type="dxa"/>
          </w:tcPr>
          <w:p w14:paraId="210D7C3B" w14:textId="77777777" w:rsidR="003A2312" w:rsidRDefault="00867BD2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Solve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Circuits for Volts, Amps, Ohms, &amp; Watts.</w:t>
            </w:r>
          </w:p>
        </w:tc>
        <w:tc>
          <w:tcPr>
            <w:tcW w:w="2814" w:type="dxa"/>
          </w:tcPr>
          <w:p w14:paraId="210D7C3C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3D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C3E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3F" w14:textId="77777777" w:rsidR="003A2312" w:rsidRDefault="00867BD2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Circuits Ch. 6 Homework</w:t>
            </w:r>
          </w:p>
          <w:p w14:paraId="210D7C40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5&amp;6: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Parallel Circuit Worksheets; practice building and</w:t>
            </w:r>
          </w:p>
          <w:p w14:paraId="210D7C41" w14:textId="77777777" w:rsidR="003A2312" w:rsidRDefault="00867BD2">
            <w:pPr>
              <w:pStyle w:val="TableParagraph"/>
              <w:spacing w:line="290" w:lineRule="atLeast"/>
              <w:ind w:left="106" w:right="687"/>
              <w:rPr>
                <w:sz w:val="24"/>
              </w:rPr>
            </w:pPr>
            <w:r>
              <w:rPr>
                <w:sz w:val="24"/>
              </w:rPr>
              <w:t>measuring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Parallel </w:t>
            </w:r>
            <w:r>
              <w:rPr>
                <w:spacing w:val="-2"/>
                <w:sz w:val="24"/>
              </w:rPr>
              <w:t>Circuits</w:t>
            </w:r>
          </w:p>
        </w:tc>
        <w:tc>
          <w:tcPr>
            <w:tcW w:w="2483" w:type="dxa"/>
          </w:tcPr>
          <w:p w14:paraId="210D7C42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 2/10/2026</w:t>
            </w:r>
          </w:p>
        </w:tc>
      </w:tr>
      <w:tr w:rsidR="003A2312" w14:paraId="210D7C51" w14:textId="77777777">
        <w:trPr>
          <w:trHeight w:val="2344"/>
        </w:trPr>
        <w:tc>
          <w:tcPr>
            <w:tcW w:w="1526" w:type="dxa"/>
          </w:tcPr>
          <w:p w14:paraId="210D7C44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7 </w:t>
            </w:r>
            <w:r>
              <w:rPr>
                <w:b/>
                <w:spacing w:val="-2"/>
                <w:sz w:val="24"/>
              </w:rPr>
              <w:t>Tuesday 2/10/2026</w:t>
            </w:r>
          </w:p>
          <w:p w14:paraId="210D7C45" w14:textId="77777777" w:rsidR="003A2312" w:rsidRDefault="00867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46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Combination Circuits</w:t>
            </w:r>
          </w:p>
        </w:tc>
        <w:tc>
          <w:tcPr>
            <w:tcW w:w="2434" w:type="dxa"/>
          </w:tcPr>
          <w:p w14:paraId="210D7C47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Solve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Combination </w:t>
            </w:r>
            <w:r>
              <w:rPr>
                <w:spacing w:val="-2"/>
                <w:sz w:val="24"/>
              </w:rPr>
              <w:t>Circuit.</w:t>
            </w:r>
          </w:p>
          <w:p w14:paraId="210D7C48" w14:textId="77777777" w:rsidR="003A2312" w:rsidRDefault="00867BD2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Solve Series and Parallel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portions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Combination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Circuit.</w:t>
            </w:r>
          </w:p>
        </w:tc>
        <w:tc>
          <w:tcPr>
            <w:tcW w:w="2814" w:type="dxa"/>
          </w:tcPr>
          <w:p w14:paraId="210D7C49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4A" w14:textId="77777777" w:rsidR="003A2312" w:rsidRDefault="00867BD2">
            <w:pPr>
              <w:pStyle w:val="TableParagraph"/>
              <w:spacing w:before="1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C4B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4C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Combination </w:t>
            </w:r>
            <w:r>
              <w:rPr>
                <w:spacing w:val="-2"/>
                <w:sz w:val="24"/>
              </w:rPr>
              <w:t>Circuits</w:t>
            </w:r>
          </w:p>
          <w:p w14:paraId="210D7C4D" w14:textId="77777777" w:rsidR="003A2312" w:rsidRDefault="00867BD2">
            <w:pPr>
              <w:pStyle w:val="TableParagraph"/>
              <w:ind w:left="106" w:right="547"/>
              <w:rPr>
                <w:sz w:val="24"/>
              </w:rPr>
            </w:pPr>
            <w:r>
              <w:rPr>
                <w:sz w:val="24"/>
              </w:rPr>
              <w:t>Ch. 7 Homework Lab 7&amp;8: Solve Combination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</w:p>
          <w:p w14:paraId="210D7C4E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Worksheets; practice building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measuring</w:t>
            </w:r>
          </w:p>
          <w:p w14:paraId="210D7C4F" w14:textId="77777777" w:rsidR="003A2312" w:rsidRDefault="00867BD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Combination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Circuits</w:t>
            </w:r>
          </w:p>
        </w:tc>
        <w:tc>
          <w:tcPr>
            <w:tcW w:w="2483" w:type="dxa"/>
          </w:tcPr>
          <w:p w14:paraId="210D7C50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 2/12/2026</w:t>
            </w:r>
          </w:p>
        </w:tc>
      </w:tr>
      <w:tr w:rsidR="003A2312" w14:paraId="210D7C5D" w14:textId="77777777">
        <w:trPr>
          <w:trHeight w:val="1758"/>
        </w:trPr>
        <w:tc>
          <w:tcPr>
            <w:tcW w:w="1526" w:type="dxa"/>
          </w:tcPr>
          <w:p w14:paraId="210D7C52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8 </w:t>
            </w:r>
            <w:r>
              <w:rPr>
                <w:b/>
                <w:spacing w:val="-2"/>
                <w:sz w:val="24"/>
              </w:rPr>
              <w:t>Thursday 2/12/2026</w:t>
            </w:r>
          </w:p>
          <w:p w14:paraId="210D7C53" w14:textId="77777777" w:rsidR="003A2312" w:rsidRDefault="00867BD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54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Measuring Instruments</w:t>
            </w:r>
          </w:p>
        </w:tc>
        <w:tc>
          <w:tcPr>
            <w:tcW w:w="2434" w:type="dxa"/>
          </w:tcPr>
          <w:p w14:paraId="210D7C55" w14:textId="77777777" w:rsidR="003A2312" w:rsidRDefault="00867BD2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Connect a Digital Multi-meter to a circuit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voltmeter, an ammeter, and an ohmmeter, and</w:t>
            </w:r>
          </w:p>
          <w:p w14:paraId="210D7C56" w14:textId="77777777" w:rsidR="003A2312" w:rsidRDefault="00867BD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readings.</w:t>
            </w:r>
          </w:p>
        </w:tc>
        <w:tc>
          <w:tcPr>
            <w:tcW w:w="2814" w:type="dxa"/>
          </w:tcPr>
          <w:p w14:paraId="210D7C57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58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Assignments Final Written Exam</w:t>
            </w:r>
          </w:p>
          <w:p w14:paraId="210D7C59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5A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Measuring </w:t>
            </w:r>
            <w:r>
              <w:rPr>
                <w:spacing w:val="-2"/>
                <w:sz w:val="24"/>
              </w:rPr>
              <w:t>Instruments</w:t>
            </w:r>
          </w:p>
          <w:p w14:paraId="210D7C5B" w14:textId="77777777" w:rsidR="003A2312" w:rsidRDefault="00867BD2">
            <w:pPr>
              <w:pStyle w:val="TableParagraph"/>
              <w:ind w:left="106" w:right="509"/>
              <w:rPr>
                <w:sz w:val="24"/>
              </w:rPr>
            </w:pPr>
            <w:r>
              <w:rPr>
                <w:sz w:val="24"/>
              </w:rPr>
              <w:t>Ch. 8 Homework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Practice Combination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</w:t>
            </w:r>
          </w:p>
        </w:tc>
        <w:tc>
          <w:tcPr>
            <w:tcW w:w="2483" w:type="dxa"/>
          </w:tcPr>
          <w:p w14:paraId="210D7C5C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 2/17/2026</w:t>
            </w:r>
          </w:p>
        </w:tc>
      </w:tr>
    </w:tbl>
    <w:p w14:paraId="210D7C5E" w14:textId="77777777" w:rsidR="003A2312" w:rsidRDefault="003A2312">
      <w:pPr>
        <w:pStyle w:val="TableParagraph"/>
        <w:rPr>
          <w:b/>
          <w:sz w:val="24"/>
        </w:rPr>
        <w:sectPr w:rsidR="003A2312">
          <w:pgSz w:w="15840" w:h="12240" w:orient="landscape"/>
          <w:pgMar w:top="1380" w:right="720" w:bottom="280" w:left="1080" w:header="720" w:footer="720" w:gutter="0"/>
          <w:cols w:space="720"/>
        </w:sectPr>
      </w:pPr>
    </w:p>
    <w:p w14:paraId="210D7C5F" w14:textId="77777777" w:rsidR="003A2312" w:rsidRDefault="003A2312">
      <w:pPr>
        <w:pStyle w:val="BodyText"/>
        <w:spacing w:before="11"/>
        <w:ind w:left="0"/>
        <w:rPr>
          <w:b/>
          <w:sz w:val="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890"/>
        <w:gridCol w:w="2434"/>
        <w:gridCol w:w="2814"/>
        <w:gridCol w:w="2610"/>
        <w:gridCol w:w="2483"/>
      </w:tblGrid>
      <w:tr w:rsidR="003A2312" w14:paraId="210D7C67" w14:textId="77777777">
        <w:trPr>
          <w:trHeight w:val="1070"/>
        </w:trPr>
        <w:tc>
          <w:tcPr>
            <w:tcW w:w="1526" w:type="dxa"/>
          </w:tcPr>
          <w:p w14:paraId="210D7C60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14:paraId="210D7C61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14:paraId="210D7C62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 w14:paraId="210D7C63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10" w:type="dxa"/>
          </w:tcPr>
          <w:p w14:paraId="210D7C64" w14:textId="77777777" w:rsidR="003A2312" w:rsidRDefault="00867BD2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Worksheets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 Lab Final</w:t>
            </w:r>
          </w:p>
          <w:p w14:paraId="210D7C65" w14:textId="77777777" w:rsidR="003A2312" w:rsidRDefault="00867BD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Quiz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83" w:type="dxa"/>
          </w:tcPr>
          <w:p w14:paraId="210D7C66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A2312" w14:paraId="210D7C75" w14:textId="77777777">
        <w:trPr>
          <w:trHeight w:val="2637"/>
        </w:trPr>
        <w:tc>
          <w:tcPr>
            <w:tcW w:w="1526" w:type="dxa"/>
          </w:tcPr>
          <w:p w14:paraId="210D7C68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9 </w:t>
            </w:r>
            <w:r>
              <w:rPr>
                <w:b/>
                <w:spacing w:val="-2"/>
                <w:sz w:val="24"/>
              </w:rPr>
              <w:t>Tuesday 2/17/2026</w:t>
            </w:r>
          </w:p>
          <w:p w14:paraId="210D7C69" w14:textId="77777777" w:rsidR="003A2312" w:rsidRDefault="00867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6A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Determining </w:t>
            </w:r>
            <w:r>
              <w:rPr>
                <w:sz w:val="24"/>
              </w:rPr>
              <w:t>Conductor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Sizes</w:t>
            </w:r>
          </w:p>
        </w:tc>
        <w:tc>
          <w:tcPr>
            <w:tcW w:w="2434" w:type="dxa"/>
          </w:tcPr>
          <w:p w14:paraId="210D7C6B" w14:textId="77777777" w:rsidR="003A2312" w:rsidRDefault="00867BD2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proper size conductors </w:t>
            </w:r>
            <w:r>
              <w:rPr>
                <w:spacing w:val="-2"/>
                <w:sz w:val="24"/>
              </w:rPr>
              <w:t>required.</w:t>
            </w:r>
          </w:p>
          <w:p w14:paraId="210D7C6C" w14:textId="77777777" w:rsidR="003A2312" w:rsidRDefault="00867BD2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correction </w:t>
            </w:r>
            <w:r>
              <w:rPr>
                <w:spacing w:val="-2"/>
                <w:sz w:val="24"/>
              </w:rPr>
              <w:t>factors.</w:t>
            </w:r>
          </w:p>
          <w:p w14:paraId="210D7C6D" w14:textId="77777777" w:rsidR="003A2312" w:rsidRDefault="00867BD2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List and explain the rules required for installing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conductors</w:t>
            </w:r>
          </w:p>
          <w:p w14:paraId="210D7C6E" w14:textId="77777777" w:rsidR="003A2312" w:rsidRDefault="00867BD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Parallel.</w:t>
            </w:r>
          </w:p>
        </w:tc>
        <w:tc>
          <w:tcPr>
            <w:tcW w:w="2814" w:type="dxa"/>
          </w:tcPr>
          <w:p w14:paraId="210D7C6F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70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Assignments Final Written Exam</w:t>
            </w:r>
          </w:p>
          <w:p w14:paraId="210D7C71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72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Ch. 10 – Using Wire Tables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Determining Conductor Sizes</w:t>
            </w:r>
          </w:p>
          <w:p w14:paraId="210D7C73" w14:textId="77777777" w:rsidR="003A2312" w:rsidRDefault="00867BD2">
            <w:pPr>
              <w:pStyle w:val="TableParagraph"/>
              <w:ind w:left="106" w:right="868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Homework Lab: none.</w:t>
            </w:r>
          </w:p>
        </w:tc>
        <w:tc>
          <w:tcPr>
            <w:tcW w:w="2483" w:type="dxa"/>
          </w:tcPr>
          <w:p w14:paraId="210D7C74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 2/19/2026</w:t>
            </w:r>
          </w:p>
        </w:tc>
      </w:tr>
      <w:tr w:rsidR="003A2312" w14:paraId="210D7C81" w14:textId="77777777">
        <w:trPr>
          <w:trHeight w:val="2050"/>
        </w:trPr>
        <w:tc>
          <w:tcPr>
            <w:tcW w:w="1526" w:type="dxa"/>
          </w:tcPr>
          <w:p w14:paraId="210D7C76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10 </w:t>
            </w:r>
            <w:r>
              <w:rPr>
                <w:b/>
                <w:spacing w:val="-2"/>
                <w:sz w:val="24"/>
              </w:rPr>
              <w:t>Thursday 2/19/2026</w:t>
            </w:r>
          </w:p>
          <w:p w14:paraId="210D7C77" w14:textId="77777777" w:rsidR="003A2312" w:rsidRDefault="00867BD2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78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Magnetic Induction</w:t>
            </w:r>
          </w:p>
        </w:tc>
        <w:tc>
          <w:tcPr>
            <w:tcW w:w="2434" w:type="dxa"/>
          </w:tcPr>
          <w:p w14:paraId="210D7C79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Magnetic Induction is, and its relationship to all A/C </w:t>
            </w:r>
            <w:r>
              <w:rPr>
                <w:spacing w:val="-2"/>
                <w:sz w:val="24"/>
              </w:rPr>
              <w:t>Power.</w:t>
            </w:r>
          </w:p>
          <w:p w14:paraId="210D7C7A" w14:textId="77777777" w:rsidR="003A2312" w:rsidRDefault="00867BD2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Lenz’s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2814" w:type="dxa"/>
          </w:tcPr>
          <w:p w14:paraId="210D7C7B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7C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C7D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7E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Magnetic </w:t>
            </w:r>
            <w:r>
              <w:rPr>
                <w:spacing w:val="-2"/>
                <w:sz w:val="24"/>
              </w:rPr>
              <w:t>Induction</w:t>
            </w:r>
          </w:p>
          <w:p w14:paraId="210D7C7F" w14:textId="77777777" w:rsidR="003A2312" w:rsidRDefault="00867BD2">
            <w:pPr>
              <w:pStyle w:val="TableParagraph"/>
              <w:ind w:left="106" w:right="687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Homework Lab: none</w:t>
            </w:r>
          </w:p>
        </w:tc>
        <w:tc>
          <w:tcPr>
            <w:tcW w:w="2483" w:type="dxa"/>
          </w:tcPr>
          <w:p w14:paraId="210D7C80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 2/24/2026</w:t>
            </w:r>
          </w:p>
        </w:tc>
      </w:tr>
      <w:tr w:rsidR="003A2312" w14:paraId="210D7C8D" w14:textId="77777777">
        <w:trPr>
          <w:trHeight w:val="2050"/>
        </w:trPr>
        <w:tc>
          <w:tcPr>
            <w:tcW w:w="1526" w:type="dxa"/>
          </w:tcPr>
          <w:p w14:paraId="210D7C82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11 </w:t>
            </w:r>
            <w:r>
              <w:rPr>
                <w:b/>
                <w:spacing w:val="-2"/>
                <w:sz w:val="24"/>
              </w:rPr>
              <w:t>Tuesday 2/24/2026</w:t>
            </w:r>
          </w:p>
          <w:p w14:paraId="210D7C83" w14:textId="77777777" w:rsidR="003A2312" w:rsidRDefault="00867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84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Alternating Current</w:t>
            </w:r>
          </w:p>
        </w:tc>
        <w:tc>
          <w:tcPr>
            <w:tcW w:w="2434" w:type="dxa"/>
          </w:tcPr>
          <w:p w14:paraId="210D7C85" w14:textId="77777777" w:rsidR="003A2312" w:rsidRDefault="00867BD2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Explain the differences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 D/C and A/C power. Compute Peak and RMS Power.</w:t>
            </w:r>
          </w:p>
          <w:p w14:paraId="210D7C86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Solve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Sine.</w:t>
            </w:r>
          </w:p>
        </w:tc>
        <w:tc>
          <w:tcPr>
            <w:tcW w:w="2814" w:type="dxa"/>
          </w:tcPr>
          <w:p w14:paraId="210D7C87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88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C89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8A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Alternating </w:t>
            </w:r>
            <w:r>
              <w:rPr>
                <w:spacing w:val="-2"/>
                <w:sz w:val="24"/>
              </w:rPr>
              <w:t>Current</w:t>
            </w:r>
          </w:p>
          <w:p w14:paraId="210D7C8B" w14:textId="77777777" w:rsidR="003A2312" w:rsidRDefault="00867BD2">
            <w:pPr>
              <w:pStyle w:val="TableParagraph"/>
              <w:ind w:left="106" w:right="687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Homework Lab: none</w:t>
            </w:r>
          </w:p>
        </w:tc>
        <w:tc>
          <w:tcPr>
            <w:tcW w:w="2483" w:type="dxa"/>
          </w:tcPr>
          <w:p w14:paraId="210D7C8C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 2/26/2026</w:t>
            </w:r>
          </w:p>
        </w:tc>
      </w:tr>
      <w:tr w:rsidR="003A2312" w14:paraId="210D7C98" w14:textId="77777777">
        <w:trPr>
          <w:trHeight w:val="1466"/>
        </w:trPr>
        <w:tc>
          <w:tcPr>
            <w:tcW w:w="1526" w:type="dxa"/>
          </w:tcPr>
          <w:p w14:paraId="210D7C8E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12 </w:t>
            </w:r>
            <w:r>
              <w:rPr>
                <w:b/>
                <w:spacing w:val="-2"/>
                <w:sz w:val="24"/>
              </w:rPr>
              <w:t>Thursday 2/26/2026</w:t>
            </w:r>
          </w:p>
          <w:p w14:paraId="210D7C8F" w14:textId="77777777" w:rsidR="003A2312" w:rsidRDefault="00867BD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90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Single Phase </w:t>
            </w:r>
            <w:r>
              <w:rPr>
                <w:spacing w:val="-2"/>
                <w:sz w:val="24"/>
              </w:rPr>
              <w:t>Transformers</w:t>
            </w:r>
          </w:p>
        </w:tc>
        <w:tc>
          <w:tcPr>
            <w:tcW w:w="2434" w:type="dxa"/>
          </w:tcPr>
          <w:p w14:paraId="210D7C91" w14:textId="77777777" w:rsidR="003A2312" w:rsidRDefault="00867BD2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Transformers and </w:t>
            </w:r>
            <w:r>
              <w:rPr>
                <w:spacing w:val="-2"/>
                <w:sz w:val="24"/>
              </w:rPr>
              <w:t>uses.</w:t>
            </w:r>
          </w:p>
        </w:tc>
        <w:tc>
          <w:tcPr>
            <w:tcW w:w="2814" w:type="dxa"/>
          </w:tcPr>
          <w:p w14:paraId="210D7C92" w14:textId="77777777" w:rsidR="003A2312" w:rsidRDefault="00867BD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93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C94" w14:textId="77777777" w:rsidR="003A2312" w:rsidRDefault="00867BD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2610" w:type="dxa"/>
          </w:tcPr>
          <w:p w14:paraId="210D7C95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Phase </w:t>
            </w:r>
            <w:r>
              <w:rPr>
                <w:spacing w:val="-2"/>
                <w:sz w:val="24"/>
              </w:rPr>
              <w:t>Transformers</w:t>
            </w:r>
          </w:p>
          <w:p w14:paraId="210D7C96" w14:textId="77777777" w:rsidR="003A2312" w:rsidRDefault="00867BD2">
            <w:pPr>
              <w:pStyle w:val="TableParagraph"/>
              <w:ind w:left="106" w:right="687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Homework Lab: none</w:t>
            </w:r>
          </w:p>
        </w:tc>
        <w:tc>
          <w:tcPr>
            <w:tcW w:w="2483" w:type="dxa"/>
          </w:tcPr>
          <w:p w14:paraId="210D7C97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 3/03/2026</w:t>
            </w:r>
          </w:p>
        </w:tc>
      </w:tr>
    </w:tbl>
    <w:p w14:paraId="210D7C99" w14:textId="77777777" w:rsidR="003A2312" w:rsidRDefault="003A2312">
      <w:pPr>
        <w:pStyle w:val="TableParagraph"/>
        <w:rPr>
          <w:b/>
          <w:sz w:val="24"/>
        </w:rPr>
        <w:sectPr w:rsidR="003A2312">
          <w:pgSz w:w="15840" w:h="12240" w:orient="landscape"/>
          <w:pgMar w:top="1380" w:right="720" w:bottom="280" w:left="1080" w:header="720" w:footer="720" w:gutter="0"/>
          <w:cols w:space="720"/>
        </w:sectPr>
      </w:pPr>
    </w:p>
    <w:p w14:paraId="210D7C9A" w14:textId="77777777" w:rsidR="003A2312" w:rsidRDefault="003A2312">
      <w:pPr>
        <w:pStyle w:val="BodyText"/>
        <w:spacing w:before="11"/>
        <w:ind w:left="0"/>
        <w:rPr>
          <w:b/>
          <w:sz w:val="4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890"/>
        <w:gridCol w:w="2434"/>
        <w:gridCol w:w="2814"/>
        <w:gridCol w:w="2610"/>
        <w:gridCol w:w="2483"/>
      </w:tblGrid>
      <w:tr w:rsidR="003A2312" w14:paraId="210D7CA1" w14:textId="77777777">
        <w:trPr>
          <w:trHeight w:val="971"/>
        </w:trPr>
        <w:tc>
          <w:tcPr>
            <w:tcW w:w="1526" w:type="dxa"/>
          </w:tcPr>
          <w:p w14:paraId="210D7C9B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14:paraId="210D7C9C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</w:tcPr>
          <w:p w14:paraId="210D7C9D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connect Multi-Tap </w:t>
            </w:r>
            <w:r>
              <w:rPr>
                <w:spacing w:val="-2"/>
                <w:sz w:val="24"/>
              </w:rPr>
              <w:t>Transformers.</w:t>
            </w:r>
          </w:p>
        </w:tc>
        <w:tc>
          <w:tcPr>
            <w:tcW w:w="2814" w:type="dxa"/>
          </w:tcPr>
          <w:p w14:paraId="210D7C9E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</w:tc>
        <w:tc>
          <w:tcPr>
            <w:tcW w:w="2610" w:type="dxa"/>
          </w:tcPr>
          <w:p w14:paraId="210D7C9F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</w:tcPr>
          <w:p w14:paraId="210D7CA0" w14:textId="77777777" w:rsidR="003A2312" w:rsidRDefault="003A231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A2312" w14:paraId="210D7CAC" w14:textId="77777777">
        <w:trPr>
          <w:trHeight w:val="2050"/>
        </w:trPr>
        <w:tc>
          <w:tcPr>
            <w:tcW w:w="1526" w:type="dxa"/>
          </w:tcPr>
          <w:p w14:paraId="210D7CA2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13 </w:t>
            </w:r>
            <w:r>
              <w:rPr>
                <w:b/>
                <w:spacing w:val="-2"/>
                <w:sz w:val="24"/>
              </w:rPr>
              <w:t>Tuesday 3/03/2026</w:t>
            </w:r>
          </w:p>
          <w:p w14:paraId="210D7CA3" w14:textId="77777777" w:rsidR="003A2312" w:rsidRDefault="00867BD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A4" w14:textId="77777777" w:rsidR="003A2312" w:rsidRDefault="00867BD2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Phase </w:t>
            </w:r>
            <w:r>
              <w:rPr>
                <w:spacing w:val="-2"/>
                <w:sz w:val="24"/>
              </w:rPr>
              <w:t>Motors</w:t>
            </w:r>
          </w:p>
        </w:tc>
        <w:tc>
          <w:tcPr>
            <w:tcW w:w="2434" w:type="dxa"/>
          </w:tcPr>
          <w:p w14:paraId="210D7CA5" w14:textId="77777777" w:rsidR="003A2312" w:rsidRDefault="00867BD2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Explain the operation 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Split-phase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motors. Learn how to reverse Split-phase motors.</w:t>
            </w:r>
          </w:p>
        </w:tc>
        <w:tc>
          <w:tcPr>
            <w:tcW w:w="2814" w:type="dxa"/>
          </w:tcPr>
          <w:p w14:paraId="210D7CA6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A7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Assignments Final Written Exam </w:t>
            </w:r>
            <w:r>
              <w:rPr>
                <w:spacing w:val="-2"/>
                <w:sz w:val="24"/>
              </w:rPr>
              <w:t>Quizzes</w:t>
            </w:r>
          </w:p>
          <w:p w14:paraId="210D7CA8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A9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Phase </w:t>
            </w:r>
            <w:r>
              <w:rPr>
                <w:spacing w:val="-2"/>
                <w:sz w:val="24"/>
              </w:rPr>
              <w:t>Motors</w:t>
            </w:r>
          </w:p>
          <w:p w14:paraId="210D7CAA" w14:textId="77777777" w:rsidR="003A2312" w:rsidRDefault="00867BD2">
            <w:pPr>
              <w:pStyle w:val="TableParagraph"/>
              <w:ind w:left="106" w:right="687"/>
              <w:rPr>
                <w:sz w:val="24"/>
              </w:rPr>
            </w:pPr>
            <w:r>
              <w:rPr>
                <w:sz w:val="24"/>
              </w:rPr>
              <w:t>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Homework Lab: none</w:t>
            </w:r>
          </w:p>
        </w:tc>
        <w:tc>
          <w:tcPr>
            <w:tcW w:w="2483" w:type="dxa"/>
          </w:tcPr>
          <w:p w14:paraId="210D7CAB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 3/05/2026</w:t>
            </w:r>
          </w:p>
        </w:tc>
      </w:tr>
      <w:tr w:rsidR="003A2312" w14:paraId="210D7CB8" w14:textId="77777777">
        <w:trPr>
          <w:trHeight w:val="2050"/>
        </w:trPr>
        <w:tc>
          <w:tcPr>
            <w:tcW w:w="1526" w:type="dxa"/>
          </w:tcPr>
          <w:p w14:paraId="210D7CAD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14 </w:t>
            </w:r>
            <w:r>
              <w:rPr>
                <w:b/>
                <w:spacing w:val="-2"/>
                <w:sz w:val="24"/>
              </w:rPr>
              <w:t>Thursday 3/05/2026</w:t>
            </w:r>
          </w:p>
          <w:p w14:paraId="210D7CAE" w14:textId="77777777" w:rsidR="003A2312" w:rsidRDefault="00867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AF" w14:textId="77777777" w:rsidR="003A2312" w:rsidRDefault="00867BD2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Voltage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Drop </w:t>
            </w:r>
            <w:r>
              <w:rPr>
                <w:spacing w:val="-4"/>
                <w:sz w:val="24"/>
              </w:rPr>
              <w:t>and</w:t>
            </w:r>
          </w:p>
          <w:p w14:paraId="210D7CB0" w14:textId="77777777" w:rsidR="003A2312" w:rsidRDefault="00867BD2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Final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434" w:type="dxa"/>
          </w:tcPr>
          <w:p w14:paraId="210D7CB1" w14:textId="77777777" w:rsidR="003A2312" w:rsidRDefault="00867BD2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Solve voltage drop issues by correcting 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factors.</w:t>
            </w:r>
          </w:p>
        </w:tc>
        <w:tc>
          <w:tcPr>
            <w:tcW w:w="2814" w:type="dxa"/>
          </w:tcPr>
          <w:p w14:paraId="210D7CB2" w14:textId="77777777" w:rsidR="003A2312" w:rsidRDefault="00867BD2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Attendance</w:t>
            </w:r>
          </w:p>
          <w:p w14:paraId="210D7CB3" w14:textId="77777777" w:rsidR="003A2312" w:rsidRDefault="00867BD2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Assignments Final Written Exam</w:t>
            </w:r>
          </w:p>
          <w:p w14:paraId="210D7CB4" w14:textId="77777777" w:rsidR="003A2312" w:rsidRDefault="00867BD2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Project Lab Projects</w:t>
            </w:r>
          </w:p>
        </w:tc>
        <w:tc>
          <w:tcPr>
            <w:tcW w:w="2610" w:type="dxa"/>
          </w:tcPr>
          <w:p w14:paraId="210D7CB5" w14:textId="77777777" w:rsidR="003A2312" w:rsidRDefault="00867BD2">
            <w:pPr>
              <w:pStyle w:val="TableParagraph"/>
              <w:spacing w:before="29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Lab: </w:t>
            </w:r>
            <w:r>
              <w:rPr>
                <w:spacing w:val="-4"/>
                <w:sz w:val="24"/>
              </w:rPr>
              <w:t>none</w:t>
            </w:r>
          </w:p>
          <w:p w14:paraId="210D7CB6" w14:textId="77777777" w:rsidR="003A2312" w:rsidRDefault="00867BD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Quiz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83" w:type="dxa"/>
          </w:tcPr>
          <w:p w14:paraId="210D7CB7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 3/10/2026</w:t>
            </w:r>
          </w:p>
        </w:tc>
      </w:tr>
      <w:tr w:rsidR="003A2312" w14:paraId="210D7CC0" w14:textId="77777777">
        <w:trPr>
          <w:trHeight w:val="1464"/>
        </w:trPr>
        <w:tc>
          <w:tcPr>
            <w:tcW w:w="1526" w:type="dxa"/>
          </w:tcPr>
          <w:p w14:paraId="210D7CB9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15 </w:t>
            </w:r>
            <w:r>
              <w:rPr>
                <w:b/>
                <w:spacing w:val="-2"/>
                <w:sz w:val="24"/>
              </w:rPr>
              <w:t>Tuesday 3/10/2026</w:t>
            </w:r>
          </w:p>
          <w:p w14:paraId="210D7CBA" w14:textId="77777777" w:rsidR="003A2312" w:rsidRDefault="00867BD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BB" w14:textId="77777777" w:rsidR="003A2312" w:rsidRDefault="00867B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Final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434" w:type="dxa"/>
          </w:tcPr>
          <w:p w14:paraId="210D7CBC" w14:textId="77777777" w:rsidR="003A2312" w:rsidRDefault="00867BD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Comprehensive</w:t>
            </w:r>
          </w:p>
        </w:tc>
        <w:tc>
          <w:tcPr>
            <w:tcW w:w="2814" w:type="dxa"/>
          </w:tcPr>
          <w:p w14:paraId="210D7CBD" w14:textId="77777777" w:rsidR="003A2312" w:rsidRDefault="00867BD2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Lab Final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2610" w:type="dxa"/>
          </w:tcPr>
          <w:p w14:paraId="210D7CBE" w14:textId="77777777" w:rsidR="003A2312" w:rsidRDefault="00867BD2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Final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483" w:type="dxa"/>
          </w:tcPr>
          <w:p w14:paraId="210D7CBF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 3/12/2026</w:t>
            </w:r>
          </w:p>
        </w:tc>
      </w:tr>
      <w:tr w:rsidR="003A2312" w14:paraId="210D7CC8" w14:textId="77777777">
        <w:trPr>
          <w:trHeight w:val="1466"/>
        </w:trPr>
        <w:tc>
          <w:tcPr>
            <w:tcW w:w="1526" w:type="dxa"/>
          </w:tcPr>
          <w:p w14:paraId="210D7CC1" w14:textId="77777777" w:rsidR="003A2312" w:rsidRDefault="00867BD2">
            <w:pPr>
              <w:pStyle w:val="TableParagraph"/>
              <w:ind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Learning </w:t>
            </w:r>
            <w:r>
              <w:rPr>
                <w:b/>
                <w:sz w:val="24"/>
              </w:rPr>
              <w:t xml:space="preserve">Unit 16 </w:t>
            </w:r>
            <w:r>
              <w:rPr>
                <w:b/>
                <w:spacing w:val="-2"/>
                <w:sz w:val="24"/>
              </w:rPr>
              <w:t>Thursday 3/12/2026</w:t>
            </w:r>
          </w:p>
          <w:p w14:paraId="210D7CC2" w14:textId="77777777" w:rsidR="003A2312" w:rsidRDefault="00867BD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</w:t>
            </w:r>
          </w:p>
        </w:tc>
        <w:tc>
          <w:tcPr>
            <w:tcW w:w="1890" w:type="dxa"/>
          </w:tcPr>
          <w:p w14:paraId="210D7CC3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Final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434" w:type="dxa"/>
          </w:tcPr>
          <w:p w14:paraId="210D7CC4" w14:textId="77777777" w:rsidR="003A2312" w:rsidRDefault="00867BD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Comprehensive</w:t>
            </w:r>
          </w:p>
        </w:tc>
        <w:tc>
          <w:tcPr>
            <w:tcW w:w="2814" w:type="dxa"/>
          </w:tcPr>
          <w:p w14:paraId="210D7CC5" w14:textId="77777777" w:rsidR="003A2312" w:rsidRDefault="00867BD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2610" w:type="dxa"/>
          </w:tcPr>
          <w:p w14:paraId="210D7CC6" w14:textId="77777777" w:rsidR="003A2312" w:rsidRDefault="00867BD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Final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483" w:type="dxa"/>
          </w:tcPr>
          <w:p w14:paraId="210D7CC7" w14:textId="77777777" w:rsidR="003A2312" w:rsidRDefault="00867BD2">
            <w:pPr>
              <w:pStyle w:val="TableParagraph"/>
              <w:ind w:left="105" w:right="1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Saturday 3/14/2026</w:t>
            </w:r>
          </w:p>
        </w:tc>
      </w:tr>
    </w:tbl>
    <w:p w14:paraId="210D7CC9" w14:textId="77777777" w:rsidR="00867BD2" w:rsidRDefault="00867BD2"/>
    <w:sectPr w:rsidR="00000000">
      <w:pgSz w:w="15840" w:h="12240" w:orient="landscape"/>
      <w:pgMar w:top="13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1B2E"/>
    <w:multiLevelType w:val="hybridMultilevel"/>
    <w:tmpl w:val="F8CC2DC4"/>
    <w:lvl w:ilvl="0" w:tplc="3668B95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248FB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0BCA918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E86442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2986E4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75C74C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7E23F5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BA239A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2AE85B6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39671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U5KGVq5Qh2/zj9555vA2+DnHogCJlktt8bUsRTPm80jV0i8TNJfTV2SjFqMEyvtGmoRDfdXito/SkQ5U4c4C/g==" w:salt="MzY9WeONhKAPW760Vtb+T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312"/>
    <w:rsid w:val="003A2312"/>
    <w:rsid w:val="00867BD2"/>
    <w:rsid w:val="0097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D7BA1"/>
  <w15:docId w15:val="{71B58E3E-7F46-4D4D-AEEE-F3B6331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87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richard@cs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B47D1-5FAF-4A98-A51C-55C021226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67481-B9F1-49CE-80A3-727CEB18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81181-D1D2-4617-91FB-0E12053FCDB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1480</Words>
  <Characters>8436</Characters>
  <Application>Microsoft Office Word</Application>
  <DocSecurity>8</DocSecurity>
  <Lines>70</Lines>
  <Paragraphs>19</Paragraphs>
  <ScaleCrop>false</ScaleCrop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2026-06-11T13:11:00Z</dcterms:created>
  <dcterms:modified xsi:type="dcterms:W3CDTF">2026-06-11T13:26:00Z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